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EF" w:rsidRDefault="004E41EF" w:rsidP="004E41EF">
      <w:pPr>
        <w:jc w:val="center"/>
        <w:rPr>
          <w:b/>
          <w:color w:val="FF0000"/>
          <w:sz w:val="32"/>
          <w:u w:val="single"/>
        </w:rPr>
      </w:pPr>
      <w:r>
        <w:rPr>
          <w:b/>
          <w:u w:val="single"/>
        </w:rPr>
        <w:t xml:space="preserve">INSTRUKCJA LOGOWANIA NA PLATFORMĘ </w:t>
      </w:r>
      <w:r>
        <w:rPr>
          <w:b/>
          <w:color w:val="FF0000"/>
          <w:sz w:val="32"/>
          <w:u w:val="single"/>
        </w:rPr>
        <w:t>QUIZZIZ</w:t>
      </w:r>
    </w:p>
    <w:p w:rsidR="004E41EF" w:rsidRDefault="004E41EF" w:rsidP="004E41EF">
      <w:pPr>
        <w:rPr>
          <w:b/>
        </w:rPr>
      </w:pPr>
    </w:p>
    <w:p w:rsidR="004E41EF" w:rsidRDefault="0017645A" w:rsidP="004E41EF">
      <w:pPr>
        <w:spacing w:line="276" w:lineRule="auto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177165</wp:posOffset>
                </wp:positionV>
                <wp:extent cx="1295400" cy="552450"/>
                <wp:effectExtent l="38100" t="7620" r="9525" b="5905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540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571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3.15pt;margin-top:13.95pt;width:102pt;height:43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">
                <v:stroke endarrow="block"/>
              </v:shape>
            </w:pict>
          </mc:Fallback>
        </mc:AlternateContent>
      </w:r>
      <w:r w:rsidR="004E41EF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396240</wp:posOffset>
            </wp:positionV>
            <wp:extent cx="5915025" cy="1628775"/>
            <wp:effectExtent l="19050" t="0" r="9525" b="0"/>
            <wp:wrapTight wrapText="bothSides">
              <wp:wrapPolygon edited="0">
                <wp:start x="-70" y="0"/>
                <wp:lineTo x="-70" y="21474"/>
                <wp:lineTo x="21635" y="21474"/>
                <wp:lineTo x="21635" y="0"/>
                <wp:lineTo x="-7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4902" b="56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1EF">
        <w:rPr>
          <w:b/>
        </w:rPr>
        <w:t xml:space="preserve">1. W pasku adresu Twojej przeglądarki wpisz adres: </w:t>
      </w:r>
      <w:r w:rsidR="004E41EF">
        <w:rPr>
          <w:b/>
          <w:color w:val="000099"/>
        </w:rPr>
        <w:t xml:space="preserve">joinmyquiz.com , </w:t>
      </w:r>
      <w:r w:rsidR="004E41EF">
        <w:rPr>
          <w:b/>
        </w:rPr>
        <w:t>a następnie wciśnij klawisz ENTER.</w:t>
      </w:r>
    </w:p>
    <w:p w:rsidR="004E41EF" w:rsidRDefault="004E41EF" w:rsidP="004E41EF">
      <w:pPr>
        <w:spacing w:line="276" w:lineRule="auto"/>
        <w:rPr>
          <w:b/>
        </w:rPr>
      </w:pPr>
    </w:p>
    <w:p w:rsidR="004E41EF" w:rsidRPr="004E41EF" w:rsidRDefault="0017645A" w:rsidP="004E41EF">
      <w:pPr>
        <w:spacing w:line="276" w:lineRule="auto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496570</wp:posOffset>
                </wp:positionV>
                <wp:extent cx="2324100" cy="1333500"/>
                <wp:effectExtent l="9525" t="7620" r="38100" b="5905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133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883EB" id="AutoShape 4" o:spid="_x0000_s1026" type="#_x0000_t32" style="position:absolute;margin-left:15.4pt;margin-top:39.1pt;width:183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/DXOAIAAGM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96520</wp:posOffset>
                </wp:positionV>
                <wp:extent cx="3676650" cy="1628775"/>
                <wp:effectExtent l="38100" t="7620" r="9525" b="5905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76650" cy="162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5E96C" id="AutoShape 3" o:spid="_x0000_s1026" type="#_x0000_t32" style="position:absolute;margin-left:145.15pt;margin-top:7.6pt;width:289.5pt;height:128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">
                <v:stroke endarrow="block"/>
              </v:shape>
            </w:pict>
          </mc:Fallback>
        </mc:AlternateContent>
      </w:r>
      <w:r w:rsidR="004E41EF">
        <w:rPr>
          <w:b/>
        </w:rPr>
        <w:t xml:space="preserve">2. Otworzy się strona platformy QUIZZIZ. W ramce </w:t>
      </w:r>
      <w:r w:rsidR="004E41EF" w:rsidRPr="004E41EF">
        <w:rPr>
          <w:b/>
          <w:color w:val="FF0000"/>
        </w:rPr>
        <w:t>„Przystąp”</w:t>
      </w:r>
      <w:r w:rsidR="004E41EF">
        <w:rPr>
          <w:b/>
        </w:rPr>
        <w:t xml:space="preserve"> należy wpisać kod, który pojawi się na mojej podstronie o godzinie </w:t>
      </w:r>
      <w:r>
        <w:rPr>
          <w:b/>
          <w:color w:val="FF0000"/>
        </w:rPr>
        <w:t>11</w:t>
      </w:r>
      <w:bookmarkStart w:id="0" w:name="_GoBack"/>
      <w:bookmarkEnd w:id="0"/>
      <w:r w:rsidR="004E41EF" w:rsidRPr="004E41EF">
        <w:rPr>
          <w:b/>
          <w:color w:val="FF0000"/>
        </w:rPr>
        <w:t>:1</w:t>
      </w:r>
      <w:r w:rsidR="00BA154D">
        <w:rPr>
          <w:b/>
          <w:color w:val="FF0000"/>
        </w:rPr>
        <w:t>5</w:t>
      </w:r>
      <w:r w:rsidR="004E41EF">
        <w:rPr>
          <w:b/>
        </w:rPr>
        <w:t xml:space="preserve">, a następnie wcisnąć przycisk </w:t>
      </w:r>
      <w:r w:rsidR="004E41EF" w:rsidRPr="004E41EF">
        <w:rPr>
          <w:b/>
          <w:color w:val="FF0000"/>
        </w:rPr>
        <w:t>„Przystąp”</w:t>
      </w:r>
      <w:r w:rsidR="004E41EF">
        <w:rPr>
          <w:b/>
        </w:rPr>
        <w:t>.</w:t>
      </w:r>
    </w:p>
    <w:p w:rsidR="004E41EF" w:rsidRDefault="004E41EF" w:rsidP="004E41EF">
      <w:pPr>
        <w:spacing w:line="276" w:lineRule="auto"/>
        <w:rPr>
          <w:b/>
        </w:rPr>
      </w:pPr>
    </w:p>
    <w:p w:rsidR="004E41EF" w:rsidRDefault="004E41EF" w:rsidP="004E41EF">
      <w:pPr>
        <w:spacing w:line="276" w:lineRule="auto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62625" cy="1614507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4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1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395" w:rsidRDefault="003D4395" w:rsidP="004E41EF">
      <w:pPr>
        <w:spacing w:line="276" w:lineRule="auto"/>
        <w:rPr>
          <w:b/>
        </w:rPr>
      </w:pPr>
    </w:p>
    <w:p w:rsidR="003D4395" w:rsidRPr="003D4395" w:rsidRDefault="0017645A" w:rsidP="004E41EF">
      <w:pPr>
        <w:spacing w:line="276" w:lineRule="auto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126365</wp:posOffset>
                </wp:positionV>
                <wp:extent cx="1019175" cy="1962150"/>
                <wp:effectExtent l="57150" t="8890" r="9525" b="3873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9175" cy="1962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F422C" id="AutoShape 5" o:spid="_x0000_s1026" type="#_x0000_t32" style="position:absolute;margin-left:248.65pt;margin-top:9.95pt;width:80.25pt;height:154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316865</wp:posOffset>
                </wp:positionV>
                <wp:extent cx="200025" cy="2057400"/>
                <wp:effectExtent l="9525" t="8890" r="57150" b="1968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2057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AA04C" id="AutoShape 6" o:spid="_x0000_s1026" type="#_x0000_t32" style="position:absolute;margin-left:164.65pt;margin-top:24.95pt;width:15.75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">
                <v:stroke endarrow="block"/>
              </v:shape>
            </w:pict>
          </mc:Fallback>
        </mc:AlternateContent>
      </w:r>
      <w:r w:rsidR="003D4395">
        <w:rPr>
          <w:b/>
        </w:rPr>
        <w:t xml:space="preserve">3. Otworzy się podstrona naszej kartkówki, wpisz swoje </w:t>
      </w:r>
      <w:r w:rsidR="003D4395">
        <w:rPr>
          <w:b/>
          <w:color w:val="FF0000"/>
        </w:rPr>
        <w:t xml:space="preserve">Nazwisko i imię, </w:t>
      </w:r>
      <w:r w:rsidR="003D4395">
        <w:rPr>
          <w:b/>
        </w:rPr>
        <w:t xml:space="preserve">a następnie kliknij w przycisk </w:t>
      </w:r>
      <w:r w:rsidR="003D4395" w:rsidRPr="003D4395">
        <w:rPr>
          <w:b/>
          <w:color w:val="FF0000"/>
        </w:rPr>
        <w:t>„Uruchomić grę”.</w:t>
      </w:r>
      <w:r w:rsidR="003D4395">
        <w:rPr>
          <w:b/>
        </w:rPr>
        <w:t xml:space="preserve"> W ustawieniach możesz wyłączyć, m.in. muzykę, czy memy, które mogą pojawiać się miedzy pytaniami.</w:t>
      </w:r>
    </w:p>
    <w:p w:rsidR="003D4395" w:rsidRDefault="003D4395" w:rsidP="004E41EF">
      <w:pPr>
        <w:spacing w:line="276" w:lineRule="auto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60143" cy="2771775"/>
            <wp:effectExtent l="19050" t="0" r="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72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395" w:rsidRDefault="003D4395" w:rsidP="004E41EF">
      <w:pPr>
        <w:spacing w:line="276" w:lineRule="auto"/>
        <w:rPr>
          <w:b/>
          <w:noProof/>
          <w:lang w:eastAsia="pl-PL"/>
        </w:rPr>
      </w:pPr>
    </w:p>
    <w:p w:rsidR="003D4395" w:rsidRDefault="003D4395" w:rsidP="004E41EF">
      <w:pPr>
        <w:spacing w:line="276" w:lineRule="auto"/>
        <w:rPr>
          <w:b/>
        </w:rPr>
      </w:pPr>
      <w:r>
        <w:rPr>
          <w:b/>
        </w:rPr>
        <w:t xml:space="preserve">4. Przystępujemy do rozwiązywania kolejnych zadań - pamiętaj - na rozwiązanie każdego masz </w:t>
      </w:r>
      <w:r w:rsidR="00BA154D">
        <w:rPr>
          <w:b/>
          <w:color w:val="FF0000"/>
        </w:rPr>
        <w:t>od 30 sekund do 1 minuty.</w:t>
      </w:r>
      <w:r w:rsidR="00BA154D">
        <w:rPr>
          <w:b/>
        </w:rPr>
        <w:t xml:space="preserve"> Upływ czasu będzie odmierzany na pasku nad pytaniem</w:t>
      </w:r>
    </w:p>
    <w:p w:rsidR="00BA154D" w:rsidRPr="00BA154D" w:rsidRDefault="00BA154D" w:rsidP="004E41EF">
      <w:pPr>
        <w:spacing w:line="276" w:lineRule="auto"/>
        <w:rPr>
          <w:b/>
        </w:rPr>
      </w:pPr>
    </w:p>
    <w:p w:rsidR="00E20AC2" w:rsidRDefault="00E20AC2" w:rsidP="004E41EF">
      <w:pPr>
        <w:spacing w:line="276" w:lineRule="auto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Pamiętaj!</w:t>
      </w:r>
    </w:p>
    <w:p w:rsidR="00E20AC2" w:rsidRDefault="00E20AC2" w:rsidP="004E41EF">
      <w:pPr>
        <w:spacing w:line="276" w:lineRule="auto"/>
      </w:pPr>
      <w:r>
        <w:lastRenderedPageBreak/>
        <w:t xml:space="preserve">1. Logując się zapisz swoje </w:t>
      </w:r>
      <w:r w:rsidRPr="00BA154D">
        <w:rPr>
          <w:b/>
        </w:rPr>
        <w:t xml:space="preserve">nazwisko i imię </w:t>
      </w:r>
      <w:r>
        <w:t xml:space="preserve">- pozwoli mi to ustalić, który z Panów rozwiązywał test. </w:t>
      </w:r>
    </w:p>
    <w:p w:rsidR="00E20AC2" w:rsidRDefault="00E20AC2" w:rsidP="004E41EF">
      <w:pPr>
        <w:spacing w:line="276" w:lineRule="auto"/>
      </w:pPr>
      <w:r>
        <w:t xml:space="preserve">2. Test rozwiązujemy </w:t>
      </w:r>
      <w:r>
        <w:rPr>
          <w:b/>
        </w:rPr>
        <w:t>tylko jeden raz.</w:t>
      </w:r>
      <w:r>
        <w:t xml:space="preserve"> Nie kombinujemy!!!! Pamiętajcie, że wyświetli mi informacje o tym, ile razy próbowaliście rozwiązać test. </w:t>
      </w:r>
    </w:p>
    <w:p w:rsidR="00E20AC2" w:rsidRDefault="00E20AC2" w:rsidP="004E41EF">
      <w:pPr>
        <w:spacing w:line="276" w:lineRule="auto"/>
      </w:pPr>
    </w:p>
    <w:p w:rsidR="00E20AC2" w:rsidRDefault="00E20AC2" w:rsidP="004E41EF">
      <w:pPr>
        <w:spacing w:line="276" w:lineRule="auto"/>
      </w:pPr>
      <w:r>
        <w:t>Bardzo ważne</w:t>
      </w:r>
      <w:r>
        <w:rPr>
          <w:b/>
        </w:rPr>
        <w:t xml:space="preserve"> test </w:t>
      </w:r>
      <w:r w:rsidR="00BA154D">
        <w:rPr>
          <w:b/>
        </w:rPr>
        <w:t>rozwiązują tylko i wyłącznie uczniowie</w:t>
      </w:r>
      <w:r>
        <w:rPr>
          <w:b/>
        </w:rPr>
        <w:t xml:space="preserve">. </w:t>
      </w:r>
      <w:r>
        <w:t xml:space="preserve"> Nie prosimy o pomoc rodziców!</w:t>
      </w:r>
    </w:p>
    <w:p w:rsidR="00BA154D" w:rsidRDefault="00BA154D" w:rsidP="004E41EF">
      <w:pPr>
        <w:spacing w:line="276" w:lineRule="auto"/>
      </w:pPr>
    </w:p>
    <w:p w:rsidR="00BA154D" w:rsidRDefault="00BA154D" w:rsidP="004E41EF">
      <w:pPr>
        <w:spacing w:line="276" w:lineRule="auto"/>
      </w:pPr>
    </w:p>
    <w:p w:rsidR="00BA154D" w:rsidRPr="00BA154D" w:rsidRDefault="00BA154D" w:rsidP="00BA154D">
      <w:pPr>
        <w:shd w:val="clear" w:color="auto" w:fill="FF0000"/>
        <w:spacing w:line="276" w:lineRule="auto"/>
        <w:rPr>
          <w:b/>
        </w:rPr>
      </w:pPr>
      <w:r>
        <w:rPr>
          <w:b/>
        </w:rPr>
        <w:t>Uprzejmie proszę o to, by nie konsultować się - u każdego ucznia pytania wyświetlą się w innej kolejności (losowo)</w:t>
      </w:r>
    </w:p>
    <w:sectPr w:rsidR="00BA154D" w:rsidRPr="00BA154D" w:rsidSect="003D439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EF"/>
    <w:rsid w:val="0017645A"/>
    <w:rsid w:val="003D4395"/>
    <w:rsid w:val="004E41EF"/>
    <w:rsid w:val="005F2771"/>
    <w:rsid w:val="006A0FC4"/>
    <w:rsid w:val="007D3137"/>
    <w:rsid w:val="00864DEF"/>
    <w:rsid w:val="00BA154D"/>
    <w:rsid w:val="00E20AC2"/>
    <w:rsid w:val="00EA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215D"/>
  <w15:docId w15:val="{5A361460-01F9-4B37-A0F1-0E2EC35C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1E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41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</dc:creator>
  <cp:lastModifiedBy>Wicedyrektor</cp:lastModifiedBy>
  <cp:revision>2</cp:revision>
  <dcterms:created xsi:type="dcterms:W3CDTF">2020-04-07T08:12:00Z</dcterms:created>
  <dcterms:modified xsi:type="dcterms:W3CDTF">2020-04-07T08:12:00Z</dcterms:modified>
</cp:coreProperties>
</file>