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3FCA8" w14:textId="77777777" w:rsidR="00AE0ADD" w:rsidRDefault="00841F42">
      <w:pPr>
        <w:numPr>
          <w:ilvl w:val="0"/>
          <w:numId w:val="1"/>
        </w:numPr>
        <w:ind w:hanging="567"/>
      </w:pPr>
      <w:r>
        <w:t>Przyjrzyj si</w:t>
      </w:r>
      <w:r>
        <w:t>ę</w:t>
      </w:r>
      <w:r>
        <w:t xml:space="preserve"> </w:t>
      </w:r>
      <w:proofErr w:type="spellStart"/>
      <w:r>
        <w:t>fotogra</w:t>
      </w:r>
      <w:r>
        <w:t>fi</w:t>
      </w:r>
      <w:proofErr w:type="spellEnd"/>
      <w:r>
        <w:t xml:space="preserve"> om zamieszczonym w</w:t>
      </w:r>
      <w:r>
        <w:t xml:space="preserve"> </w:t>
      </w:r>
      <w:r>
        <w:t>podr</w:t>
      </w:r>
      <w:r>
        <w:t>ę</w:t>
      </w:r>
      <w:r>
        <w:t xml:space="preserve">czniku </w:t>
      </w:r>
    </w:p>
    <w:p w14:paraId="2EF09665" w14:textId="77777777" w:rsidR="00AE0ADD" w:rsidRDefault="00841F42">
      <w:pPr>
        <w:ind w:left="562"/>
      </w:pPr>
      <w:r>
        <w:t>(s. 92-95).</w:t>
      </w:r>
    </w:p>
    <w:p w14:paraId="5EC6609B" w14:textId="3F667DE9" w:rsidR="00AE0ADD" w:rsidRDefault="00841F42">
      <w:pPr>
        <w:spacing w:after="408"/>
        <w:ind w:left="56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6040D0" wp14:editId="43A34CE5">
                <wp:simplePos x="0" y="0"/>
                <wp:positionH relativeFrom="page">
                  <wp:posOffset>190</wp:posOffset>
                </wp:positionH>
                <wp:positionV relativeFrom="page">
                  <wp:posOffset>8141398</wp:posOffset>
                </wp:positionV>
                <wp:extent cx="6299810" cy="678409"/>
                <wp:effectExtent l="0" t="0" r="0" b="0"/>
                <wp:wrapTopAndBottom/>
                <wp:docPr id="15793" name="Group 15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10" cy="678409"/>
                          <a:chOff x="0" y="0"/>
                          <a:chExt cx="6299810" cy="678409"/>
                        </a:xfrm>
                      </wpg:grpSpPr>
                      <wps:wsp>
                        <wps:cNvPr id="15930" name="Shape 15930"/>
                        <wps:cNvSpPr/>
                        <wps:spPr>
                          <a:xfrm>
                            <a:off x="0" y="0"/>
                            <a:ext cx="6299810" cy="67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10" h="678409">
                                <a:moveTo>
                                  <a:pt x="0" y="0"/>
                                </a:moveTo>
                                <a:lnTo>
                                  <a:pt x="6299810" y="0"/>
                                </a:lnTo>
                                <a:lnTo>
                                  <a:pt x="6299810" y="678409"/>
                                </a:lnTo>
                                <a:lnTo>
                                  <a:pt x="0" y="678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0D0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584310" y="120599"/>
                            <a:ext cx="285390" cy="193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1D315" w14:textId="77777777" w:rsidR="00AE0ADD" w:rsidRDefault="00841F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38"/>
                                </w:rPr>
                                <w:t>61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41301" y="135000"/>
                            <a:ext cx="102359" cy="172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9B418B" w14:textId="77777777" w:rsidR="00AE0ADD" w:rsidRDefault="00841F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30"/>
                                  <w:sz w:val="20"/>
                                </w:rPr>
                                <w:t>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20803" y="135000"/>
                            <a:ext cx="3375498" cy="172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907FEC" w14:textId="77777777" w:rsidR="00AE0ADD" w:rsidRDefault="00841F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>YCIE</w:t>
                              </w:r>
                              <w:r>
                                <w:rPr>
                                  <w:spacing w:val="1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spacing w:val="1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>CHRYSTUSEM</w:t>
                              </w:r>
                              <w:r>
                                <w:rPr>
                                  <w:spacing w:val="1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1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>WSPÓLNOCIE</w:t>
                              </w:r>
                              <w:r>
                                <w:rPr>
                                  <w:spacing w:val="14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4"/>
                                  <w:w w:val="114"/>
                                  <w:sz w:val="20"/>
                                </w:rPr>
                                <w:t>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961286" y="135000"/>
                            <a:ext cx="86482" cy="172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7D5DF" w14:textId="77777777" w:rsidR="00AE0ADD" w:rsidRDefault="00841F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13"/>
                                  <w:sz w:val="20"/>
                                </w:rPr>
                                <w:t>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028850" y="135000"/>
                            <a:ext cx="306065" cy="172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A55E8" w14:textId="77777777" w:rsidR="00AE0ADD" w:rsidRDefault="00841F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pacing w:val="4"/>
                                  <w:w w:val="123"/>
                                  <w:sz w:val="20"/>
                                </w:rPr>
                                <w:t>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61514" y="135000"/>
                            <a:ext cx="78543" cy="172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A47EB" w14:textId="77777777" w:rsidR="00AE0ADD" w:rsidRDefault="00841F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8"/>
                                  <w:sz w:val="20"/>
                                </w:rPr>
                                <w:t>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323109" y="135000"/>
                            <a:ext cx="102022" cy="172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E204F0" w14:textId="77777777" w:rsidR="00AE0ADD" w:rsidRDefault="00841F4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7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93" style="width:496.048pt;height:53.418pt;position:absolute;mso-position-horizontal-relative:page;mso-position-horizontal:absolute;margin-left:0.0149994pt;mso-position-vertical-relative:page;margin-top:641.055pt;" coordsize="62998,6784">
                <v:shape id="Shape 15947" style="position:absolute;width:62998;height:6784;left:0;top:0;" coordsize="6299810,678409" path="m0,0l6299810,0l6299810,678409l0,678409l0,0">
                  <v:stroke weight="0pt" endcap="flat" joinstyle="miter" miterlimit="10" on="false" color="#000000" opacity="0"/>
                  <v:fill on="true" color="#d0d0d0"/>
                </v:shape>
                <v:rect id="Rectangle 8" style="position:absolute;width:2853;height:1939;left:55843;top:1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w w:val="138"/>
                          </w:rPr>
                          <w:t xml:space="preserve">61</w:t>
                        </w:r>
                      </w:p>
                    </w:txbxContent>
                  </v:textbox>
                </v:rect>
                <v:rect id="Rectangle 9" style="position:absolute;width:1023;height:1727;left:23413;top:1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30"/>
                            <w:sz w:val="20"/>
                          </w:rPr>
                          <w:t xml:space="preserve">Ż</w:t>
                        </w:r>
                      </w:p>
                    </w:txbxContent>
                  </v:textbox>
                </v:rect>
                <v:rect id="Rectangle 10" style="position:absolute;width:33754;height:1727;left:24208;top:1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14"/>
                            <w:sz w:val="20"/>
                          </w:rPr>
                          <w:t xml:space="preserve">YCIE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4"/>
                            <w:sz w:val="20"/>
                          </w:rPr>
                          <w:t xml:space="preserve">Z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4"/>
                            <w:sz w:val="20"/>
                          </w:rPr>
                          <w:t xml:space="preserve">CHRYSTUSEM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4"/>
                            <w:sz w:val="20"/>
                          </w:rPr>
                          <w:t xml:space="preserve">WE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4"/>
                            <w:sz w:val="20"/>
                          </w:rPr>
                          <w:t xml:space="preserve">WSPÓLNOCIE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4"/>
                            <w:sz w:val="20"/>
                          </w:rPr>
                          <w:t xml:space="preserve">KO</w:t>
                        </w:r>
                      </w:p>
                    </w:txbxContent>
                  </v:textbox>
                </v:rect>
                <v:rect id="Rectangle 11" style="position:absolute;width:864;height:1727;left:49612;top:1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13"/>
                            <w:sz w:val="20"/>
                          </w:rPr>
                          <w:t xml:space="preserve">Ś</w:t>
                        </w:r>
                      </w:p>
                    </w:txbxContent>
                  </v:textbox>
                </v:rect>
                <v:rect id="Rectangle 12" style="position:absolute;width:3060;height:1727;left:50288;top:1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pacing w:val="4"/>
                            <w:w w:val="123"/>
                            <w:sz w:val="20"/>
                          </w:rPr>
                          <w:t xml:space="preserve">CIO</w:t>
                        </w:r>
                      </w:p>
                    </w:txbxContent>
                  </v:textbox>
                </v:rect>
                <v:rect id="Rectangle 13" style="position:absolute;width:785;height:1727;left:52615;top:1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8"/>
                            <w:sz w:val="20"/>
                          </w:rPr>
                          <w:t xml:space="preserve">Ł</w:t>
                        </w:r>
                      </w:p>
                    </w:txbxContent>
                  </v:textbox>
                </v:rect>
                <v:rect id="Rectangle 14" style="position:absolute;width:1020;height:1727;left:53231;top:13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w w:val="107"/>
                            <w:sz w:val="20"/>
                          </w:rPr>
                          <w:t xml:space="preserve">A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AC9C53B" wp14:editId="59A052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297169" cy="1694688"/>
            <wp:effectExtent l="0" t="0" r="0" b="0"/>
            <wp:wrapTopAndBottom/>
            <wp:docPr id="15896" name="Picture 15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96" name="Picture 158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7169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90CCED" wp14:editId="2C1299A2">
                <wp:simplePos x="0" y="0"/>
                <wp:positionH relativeFrom="page">
                  <wp:posOffset>899998</wp:posOffset>
                </wp:positionH>
                <wp:positionV relativeFrom="page">
                  <wp:posOffset>5972086</wp:posOffset>
                </wp:positionV>
                <wp:extent cx="4500004" cy="3810"/>
                <wp:effectExtent l="0" t="0" r="0" b="0"/>
                <wp:wrapTopAndBottom/>
                <wp:docPr id="15799" name="Group 15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799" style="width:354.331pt;height:0.3pt;position:absolute;mso-position-horizontal-relative:page;mso-position-horizontal:absolute;margin-left:70.866pt;mso-position-vertical-relative:page;margin-top:470.243pt;" coordsize="45000,38">
                <v:shape id="Shape 108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9CA74D" wp14:editId="74CB31CD">
                <wp:simplePos x="0" y="0"/>
                <wp:positionH relativeFrom="page">
                  <wp:posOffset>899998</wp:posOffset>
                </wp:positionH>
                <wp:positionV relativeFrom="page">
                  <wp:posOffset>6226086</wp:posOffset>
                </wp:positionV>
                <wp:extent cx="4500004" cy="3810"/>
                <wp:effectExtent l="0" t="0" r="0" b="0"/>
                <wp:wrapTopAndBottom/>
                <wp:docPr id="15800" name="Group 15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00" style="width:354.331pt;height:0.3pt;position:absolute;mso-position-horizontal-relative:page;mso-position-horizontal:absolute;margin-left:70.866pt;mso-position-vertical-relative:page;margin-top:490.243pt;" coordsize="45000,38">
                <v:shape id="Shape 109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4276D7" wp14:editId="3AD5E934">
                <wp:simplePos x="0" y="0"/>
                <wp:positionH relativeFrom="page">
                  <wp:posOffset>899998</wp:posOffset>
                </wp:positionH>
                <wp:positionV relativeFrom="page">
                  <wp:posOffset>6480086</wp:posOffset>
                </wp:positionV>
                <wp:extent cx="4500004" cy="3810"/>
                <wp:effectExtent l="0" t="0" r="0" b="0"/>
                <wp:wrapTopAndBottom/>
                <wp:docPr id="15801" name="Group 15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01" style="width:354.331pt;height:0.3pt;position:absolute;mso-position-horizontal-relative:page;mso-position-horizontal:absolute;margin-left:70.866pt;mso-position-vertical-relative:page;margin-top:510.243pt;" coordsize="45000,38">
                <v:shape id="Shape 110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60343A" wp14:editId="74C061B8">
                <wp:simplePos x="0" y="0"/>
                <wp:positionH relativeFrom="page">
                  <wp:posOffset>899998</wp:posOffset>
                </wp:positionH>
                <wp:positionV relativeFrom="page">
                  <wp:posOffset>6734086</wp:posOffset>
                </wp:positionV>
                <wp:extent cx="4500004" cy="3810"/>
                <wp:effectExtent l="0" t="0" r="0" b="0"/>
                <wp:wrapTopAndBottom/>
                <wp:docPr id="15802" name="Group 15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02" style="width:354.331pt;height:0.3pt;position:absolute;mso-position-horizontal-relative:page;mso-position-horizontal:absolute;margin-left:70.866pt;mso-position-vertical-relative:page;margin-top:530.243pt;" coordsize="45000,38">
                <v:shape id="Shape 111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71C915" wp14:editId="0F3BDA36">
                <wp:simplePos x="0" y="0"/>
                <wp:positionH relativeFrom="page">
                  <wp:posOffset>899998</wp:posOffset>
                </wp:positionH>
                <wp:positionV relativeFrom="page">
                  <wp:posOffset>6988086</wp:posOffset>
                </wp:positionV>
                <wp:extent cx="4500004" cy="3810"/>
                <wp:effectExtent l="0" t="0" r="0" b="0"/>
                <wp:wrapTopAndBottom/>
                <wp:docPr id="15803" name="Group 15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03" style="width:354.331pt;height:0.3pt;position:absolute;mso-position-horizontal-relative:page;mso-position-horizontal:absolute;margin-left:70.866pt;mso-position-vertical-relative:page;margin-top:550.243pt;" coordsize="45000,38">
                <v:shape id="Shape 112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2F0A36" wp14:editId="55A75CC2">
                <wp:simplePos x="0" y="0"/>
                <wp:positionH relativeFrom="page">
                  <wp:posOffset>899998</wp:posOffset>
                </wp:positionH>
                <wp:positionV relativeFrom="page">
                  <wp:posOffset>7242086</wp:posOffset>
                </wp:positionV>
                <wp:extent cx="4500004" cy="3810"/>
                <wp:effectExtent l="0" t="0" r="0" b="0"/>
                <wp:wrapTopAndBottom/>
                <wp:docPr id="15804" name="Group 15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04" style="width:354.331pt;height:0.3pt;position:absolute;mso-position-horizontal-relative:page;mso-position-horizontal:absolute;margin-left:70.866pt;mso-position-vertical-relative:page;margin-top:570.243pt;" coordsize="45000,38">
                <v:shape id="Shape 113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9E5F96" wp14:editId="26C5C08E">
                <wp:simplePos x="0" y="0"/>
                <wp:positionH relativeFrom="page">
                  <wp:posOffset>899998</wp:posOffset>
                </wp:positionH>
                <wp:positionV relativeFrom="page">
                  <wp:posOffset>7496086</wp:posOffset>
                </wp:positionV>
                <wp:extent cx="4500004" cy="3810"/>
                <wp:effectExtent l="0" t="0" r="0" b="0"/>
                <wp:wrapTopAndBottom/>
                <wp:docPr id="15805" name="Group 15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05" style="width:354.331pt;height:0.3pt;position:absolute;mso-position-horizontal-relative:page;mso-position-horizontal:absolute;margin-left:70.866pt;mso-position-vertical-relative:page;margin-top:590.243pt;" coordsize="45000,38">
                <v:shape id="Shape 114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B78D0DF" wp14:editId="34F1A0DA">
                <wp:simplePos x="0" y="0"/>
                <wp:positionH relativeFrom="page">
                  <wp:posOffset>899998</wp:posOffset>
                </wp:positionH>
                <wp:positionV relativeFrom="page">
                  <wp:posOffset>7750086</wp:posOffset>
                </wp:positionV>
                <wp:extent cx="4500004" cy="3810"/>
                <wp:effectExtent l="0" t="0" r="0" b="0"/>
                <wp:wrapTopAndBottom/>
                <wp:docPr id="15806" name="Group 15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806" style="width:354.331pt;height:0.3pt;position:absolute;mso-position-horizontal-relative:page;mso-position-horizontal:absolute;margin-left:70.866pt;mso-position-vertical-relative:page;margin-top:610.243pt;" coordsize="45000,38">
                <v:shape id="Shape 115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Napisz, w</w:t>
      </w:r>
      <w:r>
        <w:t xml:space="preserve"> </w:t>
      </w:r>
      <w:r>
        <w:t>jaki sposób mo</w:t>
      </w:r>
      <w:r>
        <w:t>ż</w:t>
      </w:r>
      <w:r>
        <w:t>esz s</w:t>
      </w:r>
      <w:r>
        <w:t>ł</w:t>
      </w:r>
      <w:r>
        <w:t>u</w:t>
      </w:r>
      <w:r>
        <w:t>ż</w:t>
      </w:r>
      <w:r>
        <w:t>y</w:t>
      </w:r>
      <w:r>
        <w:t>ć</w:t>
      </w:r>
      <w:r>
        <w:t xml:space="preserve"> innym we wspólnocie Ko</w:t>
      </w:r>
      <w:r>
        <w:t>ś</w:t>
      </w:r>
      <w:r>
        <w:t>cio</w:t>
      </w:r>
      <w:r>
        <w:t>ł</w:t>
      </w:r>
      <w:r>
        <w:t>a i</w:t>
      </w:r>
      <w:r>
        <w:t xml:space="preserve"> </w:t>
      </w:r>
      <w:r>
        <w:t>jakim darem mo</w:t>
      </w:r>
      <w:r>
        <w:t>ż</w:t>
      </w:r>
      <w:r>
        <w:t>esz ubogaca</w:t>
      </w:r>
      <w:r>
        <w:t>ć</w:t>
      </w:r>
      <w:r>
        <w:t xml:space="preserve"> inne osoby.</w:t>
      </w:r>
    </w:p>
    <w:p w14:paraId="59F92A43" w14:textId="335FE390" w:rsidR="00841F42" w:rsidRDefault="00841F42" w:rsidP="00841F42">
      <w:pPr>
        <w:spacing w:after="408"/>
      </w:pPr>
      <w:r>
        <w:t>___________________________________________________________</w:t>
      </w:r>
    </w:p>
    <w:p w14:paraId="00A9DFD6" w14:textId="4A0CE0E1" w:rsidR="00841F42" w:rsidRDefault="00841F42" w:rsidP="00841F42">
      <w:pPr>
        <w:spacing w:after="408"/>
      </w:pPr>
      <w:r>
        <w:t>___________________________________________________________</w:t>
      </w:r>
    </w:p>
    <w:p w14:paraId="7B74F1D2" w14:textId="77777777" w:rsidR="00AE0ADD" w:rsidRDefault="00841F42">
      <w:pPr>
        <w:spacing w:after="40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4B49A9F" wp14:editId="0F9C8DEC">
                <wp:extent cx="4500004" cy="3810"/>
                <wp:effectExtent l="0" t="0" r="0" b="0"/>
                <wp:docPr id="15795" name="Group 15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5" style="width:354.331pt;height:0.3pt;mso-position-horizontal-relative:char;mso-position-vertical-relative:line" coordsize="45000,38">
                <v:shape id="Shape 58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506E0B7C" w14:textId="77777777" w:rsidR="00AE0ADD" w:rsidRDefault="00841F42">
      <w:pPr>
        <w:spacing w:after="40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3FD4724" wp14:editId="269EF098">
                <wp:extent cx="4500004" cy="3810"/>
                <wp:effectExtent l="0" t="0" r="0" b="0"/>
                <wp:docPr id="15796" name="Group 15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6" style="width:354.331pt;height:0.3pt;mso-position-horizontal-relative:char;mso-position-vertical-relative:line" coordsize="45000,38">
                <v:shape id="Shape 59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28BB7A2D" w14:textId="77777777" w:rsidR="00AE0ADD" w:rsidRDefault="00841F42">
      <w:pPr>
        <w:spacing w:after="400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A80B9C1" wp14:editId="77630657">
                <wp:extent cx="4500004" cy="3810"/>
                <wp:effectExtent l="0" t="0" r="0" b="0"/>
                <wp:docPr id="15797" name="Group 15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7" style="width:354.331pt;height:0.3pt;mso-position-horizontal-relative:char;mso-position-vertical-relative:line" coordsize="45000,38">
                <v:shape id="Shape 60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7A084DC2" w14:textId="744DA7C9" w:rsidR="00841F42" w:rsidRDefault="00841F42" w:rsidP="00841F42">
      <w:pPr>
        <w:spacing w:after="0" w:line="259" w:lineRule="auto"/>
        <w:ind w:left="0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2CF720A8" wp14:editId="1FAC99FC">
                <wp:extent cx="4500004" cy="3810"/>
                <wp:effectExtent l="0" t="0" r="0" b="0"/>
                <wp:docPr id="15798" name="Group 15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4" cy="3810"/>
                          <a:chOff x="0" y="0"/>
                          <a:chExt cx="4500004" cy="3810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4500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4">
                                <a:moveTo>
                                  <a:pt x="0" y="0"/>
                                </a:moveTo>
                                <a:lnTo>
                                  <a:pt x="4500004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8" style="width:354.331pt;height:0.3pt;mso-position-horizontal-relative:char;mso-position-vertical-relative:line" coordsize="45000,38">
                <v:shape id="Shape 61" style="position:absolute;width:45000;height:0;left:0;top:0;" coordsize="4500004,0" path="m0,0l4500004,0">
                  <v:stroke weight="0.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2. </w:t>
      </w:r>
      <w:r>
        <w:t>Ruchy i</w:t>
      </w:r>
      <w:r>
        <w:t xml:space="preserve"> </w:t>
      </w:r>
      <w:r>
        <w:t>grupy religijne stanowi</w:t>
      </w:r>
      <w:r>
        <w:t>ą</w:t>
      </w:r>
      <w:r>
        <w:t xml:space="preserve"> pomoc we wspólnotowym prze</w:t>
      </w:r>
      <w:r>
        <w:t>ż</w:t>
      </w:r>
      <w:r>
        <w:t>ywaniu wiary i</w:t>
      </w:r>
      <w:r>
        <w:t xml:space="preserve"> </w:t>
      </w:r>
      <w:r>
        <w:t>w</w:t>
      </w:r>
      <w:r>
        <w:t xml:space="preserve"> </w:t>
      </w:r>
      <w:r>
        <w:t>s</w:t>
      </w:r>
      <w:r>
        <w:t>ł</w:t>
      </w:r>
      <w:r>
        <w:t>u</w:t>
      </w:r>
      <w:r>
        <w:t>ż</w:t>
      </w:r>
      <w:r>
        <w:t>bie Ko</w:t>
      </w:r>
      <w:r>
        <w:t>ś</w:t>
      </w:r>
      <w:r>
        <w:t>cio</w:t>
      </w:r>
      <w:r>
        <w:t>ł</w:t>
      </w:r>
      <w:r>
        <w:t xml:space="preserve">owi. </w:t>
      </w:r>
      <w:r>
        <w:t>Dowiedz si</w:t>
      </w:r>
      <w:r>
        <w:t>ę</w:t>
      </w:r>
      <w:r>
        <w:t>, jakie ruchy i</w:t>
      </w:r>
      <w:r>
        <w:t xml:space="preserve"> </w:t>
      </w:r>
      <w:r>
        <w:t>stowarzyszenia dzia</w:t>
      </w:r>
      <w:r>
        <w:t>ł</w:t>
      </w:r>
      <w:r>
        <w:t>aj</w:t>
      </w:r>
      <w:r>
        <w:t>ą</w:t>
      </w:r>
      <w:r>
        <w:t xml:space="preserve"> w</w:t>
      </w:r>
      <w:r>
        <w:t xml:space="preserve"> twojej diecezji, parafii</w:t>
      </w:r>
      <w:r>
        <w:t xml:space="preserve">. CO MOGŁOBY DZIAŁAĆ? </w:t>
      </w:r>
      <w:r>
        <w:t>Napisz, w</w:t>
      </w:r>
      <w:r>
        <w:t xml:space="preserve"> </w:t>
      </w:r>
      <w:r>
        <w:t>którym ruchu lub stowarzyszeniu ko</w:t>
      </w:r>
      <w:r>
        <w:t>ś</w:t>
      </w:r>
      <w:r>
        <w:t>cielnym mo</w:t>
      </w:r>
      <w:r>
        <w:t>ż</w:t>
      </w:r>
      <w:r>
        <w:t>esz odnale</w:t>
      </w:r>
      <w:r>
        <w:t>źć</w:t>
      </w:r>
      <w:r>
        <w:t xml:space="preserve"> miejsce dla siebie.</w:t>
      </w:r>
    </w:p>
    <w:p w14:paraId="622AC8CC" w14:textId="3ED7828E" w:rsidR="00841F42" w:rsidRDefault="00841F42" w:rsidP="00841F42">
      <w:pPr>
        <w:spacing w:after="0" w:line="60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41F42">
      <w:pgSz w:w="9921" w:h="13890"/>
      <w:pgMar w:top="3469" w:right="1417" w:bottom="521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C34DC"/>
    <w:multiLevelType w:val="hybridMultilevel"/>
    <w:tmpl w:val="2ED6457A"/>
    <w:lvl w:ilvl="0" w:tplc="E66ED03E">
      <w:start w:val="1"/>
      <w:numFmt w:val="decimal"/>
      <w:lvlText w:val="%1."/>
      <w:lvlJc w:val="left"/>
      <w:pPr>
        <w:ind w:left="5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A3C4C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3E07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7E24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28E3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180A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8252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03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5720B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DD"/>
    <w:rsid w:val="00841F42"/>
    <w:rsid w:val="00A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DB52"/>
  <w15:docId w15:val="{4A1AA426-041E-443C-AFC1-CAD5173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4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 VI klasa_druk.indd</dc:title>
  <dc:subject/>
  <dc:creator>Joanna</dc:creator>
  <cp:keywords/>
  <cp:lastModifiedBy>MAMA</cp:lastModifiedBy>
  <cp:revision>2</cp:revision>
  <dcterms:created xsi:type="dcterms:W3CDTF">2020-03-25T15:54:00Z</dcterms:created>
  <dcterms:modified xsi:type="dcterms:W3CDTF">2020-03-25T15:54:00Z</dcterms:modified>
</cp:coreProperties>
</file>