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78" w:rsidRPr="00983262" w:rsidRDefault="00C76F78" w:rsidP="00C76F78">
      <w:pPr>
        <w:rPr>
          <w:b/>
          <w:sz w:val="36"/>
          <w:szCs w:val="36"/>
        </w:rPr>
      </w:pPr>
      <w:r>
        <w:rPr>
          <w:b/>
          <w:sz w:val="36"/>
          <w:szCs w:val="36"/>
        </w:rPr>
        <w:t>Domáca úloha z Matematiky od 8.2.2021 do 12.2.2021</w:t>
      </w:r>
    </w:p>
    <w:p w:rsidR="00C76F78" w:rsidRDefault="00C76F78" w:rsidP="00C76F78"/>
    <w:p w:rsidR="00C76F78" w:rsidRPr="00983262" w:rsidRDefault="00C76F78" w:rsidP="00C76F78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C76F78" w:rsidRPr="00983262" w:rsidRDefault="00C76F78" w:rsidP="00C76F78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C76F78" w:rsidRDefault="00C76F78" w:rsidP="00C76F78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Vypracovala:   Mgr. Iveta </w:t>
      </w:r>
      <w:proofErr w:type="spellStart"/>
      <w:r w:rsidRPr="00983262">
        <w:rPr>
          <w:sz w:val="28"/>
          <w:szCs w:val="28"/>
        </w:rPr>
        <w:t>Rudyová</w:t>
      </w:r>
      <w:proofErr w:type="spellEnd"/>
    </w:p>
    <w:p w:rsidR="00C76F78" w:rsidRDefault="00C76F78" w:rsidP="00C76F78"/>
    <w:p w:rsidR="00C76F78" w:rsidRDefault="00C76F78" w:rsidP="00C76F78"/>
    <w:p w:rsidR="003A7FA0" w:rsidRDefault="003A7FA0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Default="00C76F78"/>
    <w:p w:rsidR="00C76F78" w:rsidRPr="003D5A93" w:rsidRDefault="003D5A93">
      <w:pPr>
        <w:rPr>
          <w:sz w:val="28"/>
          <w:szCs w:val="28"/>
        </w:rPr>
      </w:pPr>
      <w:r w:rsidRPr="003D5A93">
        <w:rPr>
          <w:sz w:val="28"/>
          <w:szCs w:val="28"/>
        </w:rPr>
        <w:lastRenderedPageBreak/>
        <w:t>Dokresli správny počet:</w:t>
      </w:r>
    </w:p>
    <w:p w:rsidR="00C76F78" w:rsidRDefault="00C76F78"/>
    <w:tbl>
      <w:tblPr>
        <w:tblW w:w="776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1E0"/>
      </w:tblPr>
      <w:tblGrid>
        <w:gridCol w:w="1149"/>
        <w:gridCol w:w="6614"/>
      </w:tblGrid>
      <w:tr w:rsidR="003D5A93" w:rsidRPr="00792541" w:rsidTr="00EA2D9D">
        <w:trPr>
          <w:trHeight w:val="979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3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oval id="_x0000_s1029" style="position:absolute;left:0;text-align:left;margin-left:12.05pt;margin-top:8.5pt;width:36pt;height:36pt;z-index:251660288;mso-position-horizontal-relative:text;mso-position-vertical-relative:text" fillcolor="black"/>
              </w:pict>
            </w:r>
          </w:p>
        </w:tc>
      </w:tr>
      <w:tr w:rsidR="003D5A93" w:rsidRPr="009915ED" w:rsidTr="00EA2D9D">
        <w:trPr>
          <w:trHeight w:val="1055"/>
        </w:trPr>
        <w:tc>
          <w:tcPr>
            <w:tcW w:w="1149" w:type="dxa"/>
          </w:tcPr>
          <w:p w:rsidR="003D5A93" w:rsidRPr="009915ED" w:rsidRDefault="003D5A93" w:rsidP="00EA2D9D">
            <w:pPr>
              <w:jc w:val="center"/>
              <w:rPr>
                <w:rFonts w:ascii="Arial" w:hAnsi="Arial" w:cs="Arial"/>
                <w:b/>
                <w:sz w:val="70"/>
                <w:szCs w:val="70"/>
              </w:rPr>
            </w:pPr>
            <w:r w:rsidRPr="009915ED">
              <w:rPr>
                <w:rFonts w:ascii="Arial" w:hAnsi="Arial" w:cs="Arial"/>
                <w:b/>
                <w:sz w:val="70"/>
                <w:szCs w:val="70"/>
              </w:rPr>
              <w:t>5</w:t>
            </w:r>
          </w:p>
        </w:tc>
        <w:tc>
          <w:tcPr>
            <w:tcW w:w="6614" w:type="dxa"/>
          </w:tcPr>
          <w:p w:rsidR="003D5A93" w:rsidRPr="009915ED" w:rsidRDefault="00F73374" w:rsidP="00EA2D9D">
            <w:pPr>
              <w:jc w:val="center"/>
              <w:rPr>
                <w:rFonts w:ascii="Arial" w:hAnsi="Arial" w:cs="Arial"/>
                <w:b/>
                <w:sz w:val="70"/>
                <w:szCs w:val="70"/>
              </w:rPr>
            </w:pPr>
            <w:r>
              <w:rPr>
                <w:rFonts w:ascii="Arial" w:hAnsi="Arial" w:cs="Arial"/>
                <w:b/>
                <w:noProof/>
                <w:sz w:val="70"/>
                <w:szCs w:val="70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7" type="#_x0000_t5" style="position:absolute;left:0;text-align:left;margin-left:84.05pt;margin-top:14.15pt;width:27pt;height:27pt;z-index:251668480;mso-position-horizontal-relative:text;mso-position-vertical-relative:text" fillcolor="black"/>
              </w:pict>
            </w:r>
            <w:r>
              <w:rPr>
                <w:rFonts w:ascii="Arial" w:hAnsi="Arial" w:cs="Arial"/>
                <w:b/>
                <w:noProof/>
                <w:sz w:val="70"/>
                <w:szCs w:val="70"/>
              </w:rPr>
              <w:pict>
                <v:shape id="_x0000_s1036" type="#_x0000_t5" style="position:absolute;left:0;text-align:left;margin-left:48.05pt;margin-top:14.15pt;width:27pt;height:27pt;z-index:251667456;mso-position-horizontal-relative:text;mso-position-vertical-relative:text" fillcolor="black"/>
              </w:pict>
            </w:r>
            <w:r>
              <w:rPr>
                <w:rFonts w:ascii="Arial" w:hAnsi="Arial" w:cs="Arial"/>
                <w:b/>
                <w:noProof/>
                <w:sz w:val="70"/>
                <w:szCs w:val="70"/>
              </w:rPr>
              <w:pict>
                <v:shape id="_x0000_s1035" type="#_x0000_t5" style="position:absolute;left:0;text-align:left;margin-left:11.85pt;margin-top:14.55pt;width:27pt;height:27pt;z-index:251666432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979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4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oval id="_x0000_s1034" style="position:absolute;left:0;text-align:left;margin-left:101.85pt;margin-top:7.55pt;width:36pt;height:36pt;z-index:251665408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oval id="_x0000_s1033" style="position:absolute;left:0;text-align:left;margin-left:56.85pt;margin-top:7.55pt;width:36pt;height:36pt;z-index:251664384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oval id="_x0000_s1032" style="position:absolute;left:0;text-align:left;margin-left:8.45pt;margin-top:7.55pt;width:36pt;height:36pt;z-index:251663360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979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3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40" type="#_x0000_t109" style="position:absolute;left:0;text-align:left;margin-left:3.05pt;margin-top:21.75pt;width:45pt;height:18pt;z-index:251671552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979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1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oval id="_x0000_s1030" style="position:absolute;left:0;text-align:left;margin-left:17.45pt;margin-top:9.55pt;width:36pt;height:36pt;z-index:251661312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055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4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shape id="_x0000_s1038" type="#_x0000_t5" style="position:absolute;left:0;text-align:left;margin-left:8.45pt;margin-top:15.55pt;width:27pt;height:27pt;z-index:251669504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979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2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shape id="_x0000_s1042" type="#_x0000_t109" style="position:absolute;left:0;text-align:left;margin-left:12.05pt;margin-top:17pt;width:45pt;height:18pt;z-index:251673600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979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3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shape id="_x0000_s1039" type="#_x0000_t5" style="position:absolute;left:0;text-align:left;margin-left:8.45pt;margin-top:4.55pt;width:27pt;height:27pt;z-index:251670528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055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4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oval id="_x0000_s1031" style="position:absolute;left:0;text-align:left;margin-left:2.85pt;margin-top:10.55pt;width:36pt;height:36pt;z-index:251662336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979"/>
        </w:trPr>
        <w:tc>
          <w:tcPr>
            <w:tcW w:w="1149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5</w:t>
            </w:r>
          </w:p>
        </w:tc>
        <w:tc>
          <w:tcPr>
            <w:tcW w:w="6614" w:type="dxa"/>
          </w:tcPr>
          <w:p w:rsidR="003D5A93" w:rsidRPr="00792541" w:rsidRDefault="00F73374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shape id="_x0000_s1043" type="#_x0000_t109" style="position:absolute;left:0;text-align:left;margin-left:48.05pt;margin-top:12.25pt;width:27pt;height:18pt;z-index:251674624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  <w:sz w:val="70"/>
                <w:szCs w:val="70"/>
              </w:rPr>
              <w:pict>
                <v:shape id="_x0000_s1041" type="#_x0000_t109" style="position:absolute;left:0;text-align:left;margin-left:3.05pt;margin-top:12.25pt;width:27pt;height:18pt;z-index:251672576;mso-position-horizontal-relative:text;mso-position-vertical-relative:text" fillcolor="black"/>
              </w:pict>
            </w:r>
          </w:p>
        </w:tc>
      </w:tr>
    </w:tbl>
    <w:p w:rsidR="003D5A93" w:rsidRDefault="003D5A93" w:rsidP="003D5A93"/>
    <w:p w:rsidR="003D5A93" w:rsidRDefault="003D5A93" w:rsidP="003D5A93"/>
    <w:tbl>
      <w:tblPr>
        <w:tblW w:w="812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1E0"/>
      </w:tblPr>
      <w:tblGrid>
        <w:gridCol w:w="1021"/>
        <w:gridCol w:w="7107"/>
      </w:tblGrid>
      <w:tr w:rsidR="003D5A93" w:rsidRPr="00792541" w:rsidTr="00EA2D9D">
        <w:trPr>
          <w:trHeight w:val="1119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lastRenderedPageBreak/>
              <w:t>4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_x0000_s1026" editas="canvas" style="width:153pt;height:45pt;mso-position-horizontal-relative:char;mso-position-vertical-relative:line" coordorigin="4820,3110" coordsize="7200,216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4820;top:3110;width:7200;height:2160" o:preferrelative="f">
                    <v:fill o:detectmouseclick="t"/>
                    <v:path o:extrusionok="t" o:connecttype="none"/>
                    <o:lock v:ext="edit" text="t"/>
                  </v:shape>
                  <v:rect id="_x0000_s1028" style="position:absolute;left:5244;top:3542;width:1270;height:864" fillcolor="black"/>
                  <w10:wrap type="none"/>
                  <w10:anchorlock/>
                </v:group>
              </w:pict>
            </w:r>
          </w:p>
        </w:tc>
      </w:tr>
      <w:tr w:rsidR="003D5A93" w:rsidRPr="00792541" w:rsidTr="00EA2D9D">
        <w:trPr>
          <w:trHeight w:val="1205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5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oval id="_x0000_s1050" style="position:absolute;margin-left:57.6pt;margin-top:19.65pt;width:18pt;height:18pt;z-index:251681792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</w:rPr>
              <w:pict>
                <v:oval id="_x0000_s1049" style="position:absolute;margin-left:30.6pt;margin-top:19.65pt;width:18pt;height:18pt;z-index:251680768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</w:rPr>
              <w:pict>
                <v:oval id="_x0000_s1048" style="position:absolute;margin-left:3.6pt;margin-top:19.65pt;width:18pt;height:18pt;z-index:251679744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119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3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055" type="#_x0000_t5" style="position:absolute;margin-left:30.6pt;margin-top:17.85pt;width:18pt;height:18pt;z-index:251686912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</w:rPr>
              <w:pict>
                <v:shape id="_x0000_s1054" type="#_x0000_t5" style="position:absolute;margin-left:3.6pt;margin-top:17.85pt;width:18pt;height:18pt;z-index:251685888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119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1</w:t>
            </w:r>
          </w:p>
        </w:tc>
        <w:tc>
          <w:tcPr>
            <w:tcW w:w="7107" w:type="dxa"/>
          </w:tcPr>
          <w:p w:rsidR="003D5A93" w:rsidRPr="00792541" w:rsidRDefault="003D5A93" w:rsidP="00EA2D9D">
            <w:pPr>
              <w:rPr>
                <w:rFonts w:ascii="Arial" w:hAnsi="Arial" w:cs="Arial"/>
              </w:rPr>
            </w:pPr>
          </w:p>
        </w:tc>
      </w:tr>
      <w:tr w:rsidR="003D5A93" w:rsidRPr="00792541" w:rsidTr="00EA2D9D">
        <w:trPr>
          <w:trHeight w:val="1119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2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_x0000_s1044" style="position:absolute;margin-left:5.7pt;margin-top:14pt;width:27pt;height:18pt;z-index:251675648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205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5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oval id="_x0000_s1051" style="position:absolute;margin-left:9pt;margin-top:15.55pt;width:18pt;height:18pt;z-index:251682816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119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4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_x0000_s1046" style="position:absolute;margin-left:39.6pt;margin-top:13.5pt;width:27pt;height:18pt;z-index:251677696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</w:rPr>
              <w:pict>
                <v:rect id="_x0000_s1045" style="position:absolute;margin-left:5.4pt;margin-top:14pt;width:27pt;height:18pt;z-index:251676672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119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3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056" type="#_x0000_t5" style="position:absolute;margin-left:9pt;margin-top:15.55pt;width:18pt;height:18pt;z-index:251687936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205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4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oval id="_x0000_s1053" style="position:absolute;margin-left:39.85pt;margin-top:17.55pt;width:18pt;height:18pt;z-index:251684864;mso-position-horizontal-relative:text;mso-position-vertical-relative:text" fillcolor="black"/>
              </w:pict>
            </w:r>
            <w:r>
              <w:rPr>
                <w:rFonts w:ascii="Arial" w:hAnsi="Arial" w:cs="Arial"/>
                <w:noProof/>
              </w:rPr>
              <w:pict>
                <v:oval id="_x0000_s1052" style="position:absolute;margin-left:9pt;margin-top:17.55pt;width:18pt;height:18pt;z-index:251683840;mso-position-horizontal-relative:text;mso-position-vertical-relative:text" fillcolor="black"/>
              </w:pict>
            </w:r>
          </w:p>
        </w:tc>
      </w:tr>
      <w:tr w:rsidR="003D5A93" w:rsidRPr="00792541" w:rsidTr="00EA2D9D">
        <w:trPr>
          <w:trHeight w:val="1119"/>
        </w:trPr>
        <w:tc>
          <w:tcPr>
            <w:tcW w:w="1021" w:type="dxa"/>
          </w:tcPr>
          <w:p w:rsidR="003D5A93" w:rsidRPr="00792541" w:rsidRDefault="003D5A93" w:rsidP="00EA2D9D">
            <w:pPr>
              <w:jc w:val="center"/>
              <w:rPr>
                <w:rFonts w:ascii="Arial" w:hAnsi="Arial" w:cs="Arial"/>
                <w:sz w:val="70"/>
                <w:szCs w:val="70"/>
              </w:rPr>
            </w:pPr>
            <w:r w:rsidRPr="00792541">
              <w:rPr>
                <w:rFonts w:ascii="Arial" w:hAnsi="Arial" w:cs="Arial"/>
                <w:sz w:val="70"/>
                <w:szCs w:val="70"/>
              </w:rPr>
              <w:t>2</w:t>
            </w:r>
          </w:p>
        </w:tc>
        <w:tc>
          <w:tcPr>
            <w:tcW w:w="7107" w:type="dxa"/>
          </w:tcPr>
          <w:p w:rsidR="003D5A93" w:rsidRPr="00792541" w:rsidRDefault="00F73374" w:rsidP="00EA2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_x0000_s1047" style="position:absolute;margin-left:3.6pt;margin-top:16pt;width:27pt;height:18pt;z-index:251678720;mso-position-horizontal-relative:text;mso-position-vertical-relative:text" fillcolor="black"/>
              </w:pict>
            </w:r>
          </w:p>
        </w:tc>
      </w:tr>
    </w:tbl>
    <w:p w:rsidR="003D5A93" w:rsidRDefault="003D5A93" w:rsidP="003D5A93"/>
    <w:p w:rsidR="003D5A93" w:rsidRDefault="003D5A93" w:rsidP="003D5A93"/>
    <w:p w:rsidR="003D5A93" w:rsidRDefault="003D5A93" w:rsidP="003D5A93"/>
    <w:p w:rsidR="003D5A93" w:rsidRDefault="003D5A93" w:rsidP="003D5A93"/>
    <w:p w:rsidR="003D5A93" w:rsidRPr="003D5A93" w:rsidRDefault="003D5A93" w:rsidP="003D5A93">
      <w:pPr>
        <w:rPr>
          <w:sz w:val="28"/>
          <w:szCs w:val="28"/>
        </w:rPr>
      </w:pPr>
      <w:r w:rsidRPr="003D5A93">
        <w:rPr>
          <w:sz w:val="28"/>
          <w:szCs w:val="28"/>
        </w:rPr>
        <w:lastRenderedPageBreak/>
        <w:t>Dopíš chýbajúce číslo:</w:t>
      </w:r>
    </w:p>
    <w:tbl>
      <w:tblPr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29"/>
      </w:tblGrid>
      <w:tr w:rsidR="003D5A93" w:rsidRPr="00792541" w:rsidTr="00EA2D9D">
        <w:trPr>
          <w:trHeight w:val="1403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12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45</w:t>
            </w:r>
          </w:p>
        </w:tc>
      </w:tr>
      <w:tr w:rsidR="003D5A93" w:rsidRPr="00792541" w:rsidTr="00EA2D9D">
        <w:trPr>
          <w:trHeight w:val="1424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123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5</w:t>
            </w:r>
          </w:p>
        </w:tc>
      </w:tr>
      <w:tr w:rsidR="003D5A93" w:rsidRPr="00792541" w:rsidTr="00EA2D9D">
        <w:trPr>
          <w:trHeight w:val="1403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345</w:t>
            </w:r>
          </w:p>
        </w:tc>
      </w:tr>
      <w:tr w:rsidR="003D5A93" w:rsidRPr="00792541" w:rsidTr="00EA2D9D">
        <w:trPr>
          <w:trHeight w:val="1424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12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45</w:t>
            </w:r>
          </w:p>
        </w:tc>
      </w:tr>
      <w:tr w:rsidR="003D5A93" w:rsidRPr="00792541" w:rsidTr="00EA2D9D">
        <w:trPr>
          <w:trHeight w:val="1403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1234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</w:p>
        </w:tc>
      </w:tr>
      <w:tr w:rsidR="003D5A93" w:rsidRPr="00792541" w:rsidTr="00EA2D9D">
        <w:trPr>
          <w:trHeight w:val="1424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lastRenderedPageBreak/>
              <w:t>12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45</w:t>
            </w:r>
          </w:p>
        </w:tc>
      </w:tr>
      <w:tr w:rsidR="003D5A93" w:rsidRPr="00792541" w:rsidTr="00EA2D9D">
        <w:trPr>
          <w:trHeight w:val="1403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2345</w:t>
            </w:r>
          </w:p>
        </w:tc>
      </w:tr>
      <w:tr w:rsidR="003D5A93" w:rsidRPr="00792541" w:rsidTr="00EA2D9D">
        <w:trPr>
          <w:trHeight w:val="1424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345</w:t>
            </w:r>
          </w:p>
        </w:tc>
      </w:tr>
      <w:tr w:rsidR="003D5A93" w:rsidRPr="00792541" w:rsidTr="00EA2D9D">
        <w:trPr>
          <w:trHeight w:val="1403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12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4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</w:p>
        </w:tc>
      </w:tr>
      <w:tr w:rsidR="003D5A93" w:rsidRPr="00792541" w:rsidTr="00EA2D9D">
        <w:trPr>
          <w:trHeight w:val="1424"/>
        </w:trPr>
        <w:tc>
          <w:tcPr>
            <w:tcW w:w="6629" w:type="dxa"/>
          </w:tcPr>
          <w:p w:rsidR="003D5A93" w:rsidRPr="00792541" w:rsidRDefault="003D5A93" w:rsidP="00EA2D9D">
            <w:pPr>
              <w:rPr>
                <w:rFonts w:ascii="Arial" w:hAnsi="Arial" w:cs="Arial"/>
                <w:sz w:val="180"/>
                <w:szCs w:val="180"/>
              </w:rPr>
            </w:pPr>
            <w:r w:rsidRPr="00792541">
              <w:rPr>
                <w:rFonts w:ascii="Arial" w:hAnsi="Arial" w:cs="Arial"/>
                <w:sz w:val="180"/>
                <w:szCs w:val="180"/>
              </w:rPr>
              <w:t>1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3</w:t>
            </w:r>
            <w:r w:rsidRPr="00792541">
              <w:rPr>
                <w:rFonts w:ascii="Arial" w:hAnsi="Arial" w:cs="Arial"/>
                <w:sz w:val="180"/>
                <w:szCs w:val="180"/>
                <w:u w:val="single"/>
              </w:rPr>
              <w:t xml:space="preserve">   </w:t>
            </w:r>
            <w:r w:rsidRPr="00792541">
              <w:rPr>
                <w:rFonts w:ascii="Arial" w:hAnsi="Arial" w:cs="Arial"/>
                <w:sz w:val="180"/>
                <w:szCs w:val="180"/>
              </w:rPr>
              <w:t>5</w:t>
            </w:r>
          </w:p>
        </w:tc>
      </w:tr>
    </w:tbl>
    <w:p w:rsidR="00C76F78" w:rsidRDefault="00C76F78"/>
    <w:p w:rsidR="001B5441" w:rsidRPr="00A32DDE" w:rsidRDefault="001B5441" w:rsidP="001B5441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1B5441" w:rsidRPr="001B5441" w:rsidRDefault="001B5441" w:rsidP="001B5441">
      <w:pPr>
        <w:rPr>
          <w:b/>
          <w:sz w:val="28"/>
          <w:szCs w:val="28"/>
        </w:rPr>
      </w:pPr>
      <w:r>
        <w:rPr>
          <w:noProof/>
        </w:rPr>
        <w:lastRenderedPageBreak/>
        <w:pict>
          <v:shape id="_x0000_s1217" type="#_x0000_t75" style="position:absolute;margin-left:423.05pt;margin-top:585.9pt;width:66.95pt;height:90pt;z-index:251658240">
            <v:imagedata r:id="rId5" o:title=""/>
          </v:shape>
          <o:OLEObject Type="Embed" ProgID="PBrush" ShapeID="_x0000_s1217" DrawAspect="Content" ObjectID="_1674055455" r:id="rId6"/>
        </w:pict>
      </w:r>
      <w:r w:rsidRPr="001B5441">
        <w:rPr>
          <w:b/>
          <w:sz w:val="28"/>
          <w:szCs w:val="28"/>
        </w:rPr>
        <w:t>Vyfarbi toľko obrázkov, koľko vidíš bodiek:</w:t>
      </w:r>
    </w:p>
    <w:tbl>
      <w:tblPr>
        <w:tblpPr w:leftFromText="141" w:rightFromText="141" w:vertAnchor="text" w:horzAnchor="page" w:tblpX="633" w:tblpY="431"/>
        <w:tblW w:w="0" w:type="auto"/>
        <w:tblLook w:val="04A0"/>
      </w:tblPr>
      <w:tblGrid>
        <w:gridCol w:w="1425"/>
        <w:gridCol w:w="7863"/>
      </w:tblGrid>
      <w:tr w:rsidR="001B5441" w:rsidTr="001B5441">
        <w:tc>
          <w:tcPr>
            <w:tcW w:w="1425" w:type="dxa"/>
          </w:tcPr>
          <w:p w:rsidR="001B5441" w:rsidRDefault="001B5441" w:rsidP="001B5441"/>
          <w:p w:rsidR="001B5441" w:rsidRDefault="001B5441" w:rsidP="001B5441">
            <w:r>
              <w:rPr>
                <w:noProof/>
              </w:rPr>
              <w:pict>
                <v:oval id="_x0000_s1192" style="position:absolute;margin-left:21.65pt;margin-top:10.9pt;width:17.8pt;height:17.8pt;z-index:251658240" fillcolor="black"/>
              </w:pict>
            </w:r>
          </w:p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>
            <w:r>
              <w:rPr>
                <w:noProof/>
              </w:rPr>
              <w:pict>
                <v:oval id="_x0000_s1195" style="position:absolute;margin-left:44.95pt;margin-top:23.6pt;width:17.8pt;height:17.8pt;z-index:251658240" fillcolor="black"/>
              </w:pict>
            </w:r>
            <w:r>
              <w:rPr>
                <w:noProof/>
              </w:rPr>
              <w:pict>
                <v:oval id="_x0000_s1194" style="position:absolute;margin-left:9.35pt;margin-top:23.6pt;width:17.8pt;height:17.8pt;z-index:251658240" fillcolor="black"/>
              </w:pict>
            </w:r>
          </w:p>
          <w:p w:rsidR="001B5441" w:rsidRDefault="001B5441" w:rsidP="001B5441"/>
        </w:tc>
        <w:tc>
          <w:tcPr>
            <w:tcW w:w="7863" w:type="dxa"/>
          </w:tcPr>
          <w:p w:rsidR="001B5441" w:rsidRDefault="001B5441" w:rsidP="001B5441">
            <w:r>
              <w:rPr>
                <w:noProof/>
              </w:rPr>
              <w:pict>
                <v:shape id="_x0000_s1199" type="#_x0000_t75" style="position:absolute;margin-left:363.15pt;margin-top:156.2pt;width:94.85pt;height:108.4pt;z-index:251658240;mso-position-horizontal-relative:text;mso-position-vertical-relative:text">
                  <v:imagedata r:id="rId7" o:title=""/>
                </v:shape>
                <o:OLEObject Type="Embed" ProgID="PBrush" ShapeID="_x0000_s1199" DrawAspect="Content" ObjectID="_1674055461" r:id="rId8"/>
              </w:pict>
            </w:r>
            <w:r>
              <w:rPr>
                <w:noProof/>
              </w:rPr>
              <w:pict>
                <v:shape id="_x0000_s1200" type="#_x0000_t75" style="position:absolute;margin-left:279.4pt;margin-top:160.3pt;width:94.85pt;height:108.4pt;z-index:251658240;mso-position-horizontal-relative:text;mso-position-vertical-relative:text">
                  <v:imagedata r:id="rId7" o:title=""/>
                </v:shape>
                <o:OLEObject Type="Embed" ProgID="PBrush" ShapeID="_x0000_s1200" DrawAspect="Content" ObjectID="_1674055462" r:id="rId9"/>
              </w:pict>
            </w:r>
            <w:r>
              <w:rPr>
                <w:noProof/>
              </w:rPr>
              <w:pict>
                <v:shape id="_x0000_s1198" type="#_x0000_t75" style="position:absolute;margin-left:181.05pt;margin-top:164.3pt;width:94.85pt;height:108.4pt;z-index:251658240;mso-position-horizontal-relative:text;mso-position-vertical-relative:text">
                  <v:imagedata r:id="rId7" o:title=""/>
                </v:shape>
                <o:OLEObject Type="Embed" ProgID="PBrush" ShapeID="_x0000_s1198" DrawAspect="Content" ObjectID="_1674055463" r:id="rId10"/>
              </w:pict>
            </w:r>
            <w:r>
              <w:rPr>
                <w:noProof/>
              </w:rPr>
              <w:pict>
                <v:shape id="_x0000_s1197" type="#_x0000_t75" style="position:absolute;margin-left:92.8pt;margin-top:160.3pt;width:94.85pt;height:108.4pt;z-index:251658240;mso-position-horizontal-relative:text;mso-position-vertical-relative:text">
                  <v:imagedata r:id="rId7" o:title=""/>
                </v:shape>
                <o:OLEObject Type="Embed" ProgID="PBrush" ShapeID="_x0000_s1197" DrawAspect="Content" ObjectID="_1674055464" r:id="rId11"/>
              </w:pict>
            </w:r>
            <w:r>
              <w:rPr>
                <w:noProof/>
              </w:rPr>
              <w:pict>
                <v:shape id="_x0000_s1196" type="#_x0000_t75" style="position:absolute;margin-left:2.45pt;margin-top:160.3pt;width:94.85pt;height:108.4pt;z-index:251658240;mso-position-horizontal-relative:text;mso-position-vertical-relative:text">
                  <v:imagedata r:id="rId12" o:title=""/>
                </v:shape>
                <o:OLEObject Type="Embed" ProgID="PBrush" ShapeID="_x0000_s1196" DrawAspect="Content" ObjectID="_1674055465" r:id="rId13"/>
              </w:pict>
            </w: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67945</wp:posOffset>
                  </wp:positionV>
                  <wp:extent cx="850900" cy="1301750"/>
                  <wp:effectExtent l="19050" t="0" r="6350" b="0"/>
                  <wp:wrapNone/>
                  <wp:docPr id="6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2578100</wp:posOffset>
                  </wp:positionH>
                  <wp:positionV relativeFrom="paragraph">
                    <wp:posOffset>67945</wp:posOffset>
                  </wp:positionV>
                  <wp:extent cx="850900" cy="1301750"/>
                  <wp:effectExtent l="19050" t="0" r="6350" b="0"/>
                  <wp:wrapNone/>
                  <wp:docPr id="7" name="Obrázo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3654425</wp:posOffset>
                  </wp:positionH>
                  <wp:positionV relativeFrom="paragraph">
                    <wp:posOffset>67945</wp:posOffset>
                  </wp:positionV>
                  <wp:extent cx="850900" cy="1301750"/>
                  <wp:effectExtent l="19050" t="0" r="6350" b="0"/>
                  <wp:wrapNone/>
                  <wp:docPr id="8" name="Obrázo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4708525</wp:posOffset>
                  </wp:positionH>
                  <wp:positionV relativeFrom="paragraph">
                    <wp:posOffset>67945</wp:posOffset>
                  </wp:positionV>
                  <wp:extent cx="850900" cy="1301750"/>
                  <wp:effectExtent l="19050" t="0" r="6350" b="0"/>
                  <wp:wrapNone/>
                  <wp:docPr id="9" name="Obrázo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67945</wp:posOffset>
                  </wp:positionV>
                  <wp:extent cx="850900" cy="1301750"/>
                  <wp:effectExtent l="19050" t="0" r="6350" b="0"/>
                  <wp:wrapNone/>
                  <wp:docPr id="10" name="Obrázo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5441" w:rsidTr="001B5441">
        <w:tc>
          <w:tcPr>
            <w:tcW w:w="1425" w:type="dxa"/>
          </w:tcPr>
          <w:p w:rsidR="001B5441" w:rsidRDefault="001B5441" w:rsidP="001B5441">
            <w:r>
              <w:rPr>
                <w:noProof/>
              </w:rPr>
              <w:pict>
                <v:oval id="_x0000_s1193" style="position:absolute;margin-left:27.15pt;margin-top:16.7pt;width:17.8pt;height:17.8pt;z-index:251658240;mso-position-horizontal-relative:text;mso-position-vertical-relative:text" fillcolor="black"/>
              </w:pict>
            </w:r>
          </w:p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>
            <w:r>
              <w:rPr>
                <w:noProof/>
              </w:rPr>
              <w:pict>
                <v:oval id="_x0000_s1201" style="position:absolute;margin-left:39.45pt;margin-top:19.4pt;width:17.8pt;height:17.8pt;z-index:251658240" fillcolor="black"/>
              </w:pict>
            </w:r>
            <w:r>
              <w:rPr>
                <w:noProof/>
              </w:rPr>
              <w:pict>
                <v:oval id="_x0000_s1202" style="position:absolute;margin-left:3.85pt;margin-top:19.4pt;width:17.8pt;height:17.8pt;z-index:251658240" fillcolor="black"/>
              </w:pict>
            </w:r>
          </w:p>
          <w:p w:rsidR="001B5441" w:rsidRDefault="001B5441" w:rsidP="001B5441"/>
        </w:tc>
        <w:tc>
          <w:tcPr>
            <w:tcW w:w="7863" w:type="dxa"/>
          </w:tcPr>
          <w:p w:rsidR="001B5441" w:rsidRDefault="001B5441" w:rsidP="001B5441">
            <w:r>
              <w:rPr>
                <w:noProof/>
              </w:rPr>
              <w:pict>
                <v:shape id="_x0000_s1203" type="#_x0000_t75" style="position:absolute;margin-left:4.65pt;margin-top:136.5pt;width:75.4pt;height:98.25pt;z-index:251658240;mso-position-horizontal-relative:text;mso-position-vertical-relative:text">
                  <v:imagedata r:id="rId16" o:title=""/>
                </v:shape>
                <o:OLEObject Type="Embed" ProgID="PBrush" ShapeID="_x0000_s1203" DrawAspect="Content" ObjectID="_1674055456" r:id="rId17"/>
              </w:pict>
            </w:r>
            <w:r>
              <w:rPr>
                <w:noProof/>
              </w:rPr>
              <w:pict>
                <v:shape id="_x0000_s1207" type="#_x0000_t75" style="position:absolute;margin-left:377.75pt;margin-top:136.5pt;width:75.4pt;height:98.25pt;z-index:251658240;mso-position-horizontal-relative:text;mso-position-vertical-relative:text">
                  <v:imagedata r:id="rId18" o:title=""/>
                </v:shape>
                <o:OLEObject Type="Embed" ProgID="PBrush" ShapeID="_x0000_s1207" DrawAspect="Content" ObjectID="_1674055460" r:id="rId19"/>
              </w:pict>
            </w:r>
            <w:r>
              <w:rPr>
                <w:noProof/>
              </w:rPr>
              <w:pict>
                <v:shape id="_x0000_s1206" type="#_x0000_t75" style="position:absolute;margin-left:287.75pt;margin-top:136.5pt;width:75.4pt;height:98.25pt;z-index:251658240;mso-position-horizontal-relative:text;mso-position-vertical-relative:text">
                  <v:imagedata r:id="rId18" o:title=""/>
                </v:shape>
                <o:OLEObject Type="Embed" ProgID="PBrush" ShapeID="_x0000_s1206" DrawAspect="Content" ObjectID="_1674055457" r:id="rId20"/>
              </w:pict>
            </w:r>
            <w:r>
              <w:rPr>
                <w:noProof/>
              </w:rPr>
              <w:pict>
                <v:shape id="_x0000_s1205" type="#_x0000_t75" style="position:absolute;margin-left:200.5pt;margin-top:136.5pt;width:75.4pt;height:98.25pt;z-index:251658240;mso-position-horizontal-relative:text;mso-position-vertical-relative:text">
                  <v:imagedata r:id="rId18" o:title=""/>
                </v:shape>
                <o:OLEObject Type="Embed" ProgID="PBrush" ShapeID="_x0000_s1205" DrawAspect="Content" ObjectID="_1674055459" r:id="rId21"/>
              </w:pict>
            </w:r>
            <w:r>
              <w:rPr>
                <w:noProof/>
              </w:rPr>
              <w:pict>
                <v:shape id="_x0000_s1204" type="#_x0000_t75" style="position:absolute;margin-left:105.65pt;margin-top:136.5pt;width:75.4pt;height:98.25pt;z-index:251658240;mso-position-horizontal-relative:text;mso-position-vertical-relative:text">
                  <v:imagedata r:id="rId18" o:title=""/>
                </v:shape>
                <o:OLEObject Type="Embed" ProgID="PBrush" ShapeID="_x0000_s1204" DrawAspect="Content" ObjectID="_1674055458" r:id="rId22"/>
              </w:pict>
            </w:r>
          </w:p>
        </w:tc>
      </w:tr>
      <w:tr w:rsidR="001B5441" w:rsidTr="001B5441">
        <w:tc>
          <w:tcPr>
            <w:tcW w:w="1425" w:type="dxa"/>
          </w:tcPr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>
            <w:r>
              <w:rPr>
                <w:noProof/>
              </w:rPr>
              <w:pict>
                <v:oval id="_x0000_s1211" style="position:absolute;margin-left:49.15pt;margin-top:5.7pt;width:17.8pt;height:17.8pt;z-index:251658240" fillcolor="black"/>
              </w:pict>
            </w:r>
            <w:r>
              <w:rPr>
                <w:noProof/>
              </w:rPr>
              <w:pict>
                <v:oval id="_x0000_s1212" style="position:absolute;margin-left:6.35pt;margin-top:5.65pt;width:17.8pt;height:17.8pt;z-index:251658240" fillcolor="black"/>
              </w:pict>
            </w:r>
          </w:p>
          <w:p w:rsidR="001B5441" w:rsidRDefault="001B5441" w:rsidP="001B5441">
            <w:r>
              <w:rPr>
                <w:noProof/>
              </w:rPr>
              <w:pict>
                <v:oval id="_x0000_s1208" style="position:absolute;margin-left:24.15pt;margin-top:20.55pt;width:17.8pt;height:17.8pt;z-index:251658240" fillcolor="black"/>
              </w:pict>
            </w:r>
          </w:p>
          <w:p w:rsidR="001B5441" w:rsidRDefault="001B5441" w:rsidP="001B5441"/>
        </w:tc>
        <w:tc>
          <w:tcPr>
            <w:tcW w:w="7863" w:type="dxa"/>
          </w:tcPr>
          <w:p w:rsidR="001B5441" w:rsidRDefault="001B5441" w:rsidP="001B5441">
            <w:r>
              <w:rPr>
                <w:noProof/>
              </w:rPr>
              <w:pict>
                <v:shape id="_x0000_s1213" type="#_x0000_t75" style="position:absolute;margin-left:23.35pt;margin-top:132.95pt;width:66.95pt;height:90pt;z-index:251658240;mso-position-horizontal-relative:text;mso-position-vertical-relative:text">
                  <v:imagedata r:id="rId23" o:title=""/>
                </v:shape>
                <o:OLEObject Type="Embed" ProgID="PBrush" ShapeID="_x0000_s1213" DrawAspect="Content" ObjectID="_1674055451" r:id="rId24"/>
              </w:pict>
            </w:r>
            <w:r>
              <w:rPr>
                <w:noProof/>
              </w:rPr>
              <w:pict>
                <v:shape id="_x0000_s1214" type="#_x0000_t75" style="position:absolute;margin-left:114.1pt;margin-top:127.65pt;width:66.95pt;height:90pt;z-index:251658240;mso-position-horizontal-relative:text;mso-position-vertical-relative:text">
                  <v:imagedata r:id="rId5" o:title=""/>
                </v:shape>
                <o:OLEObject Type="Embed" ProgID="PBrush" ShapeID="_x0000_s1214" DrawAspect="Content" ObjectID="_1674055452" r:id="rId25"/>
              </w:pict>
            </w:r>
            <w:r>
              <w:rPr>
                <w:noProof/>
              </w:rPr>
              <w:pict>
                <v:shape id="_x0000_s1215" type="#_x0000_t75" style="position:absolute;margin-left:192.65pt;margin-top:127.65pt;width:66.95pt;height:90pt;z-index:251658240;mso-position-horizontal-relative:text;mso-position-vertical-relative:text">
                  <v:imagedata r:id="rId5" o:title=""/>
                </v:shape>
                <o:OLEObject Type="Embed" ProgID="PBrush" ShapeID="_x0000_s1215" DrawAspect="Content" ObjectID="_1674055453" r:id="rId26"/>
              </w:pict>
            </w:r>
            <w:r>
              <w:rPr>
                <w:noProof/>
              </w:rPr>
              <w:pict>
                <v:shape id="_x0000_s1216" type="#_x0000_t75" style="position:absolute;margin-left:291.4pt;margin-top:127.65pt;width:66.95pt;height:90pt;z-index:251658240;mso-position-horizontal-relative:text;mso-position-vertical-relative:text">
                  <v:imagedata r:id="rId5" o:title=""/>
                </v:shape>
                <o:OLEObject Type="Embed" ProgID="PBrush" ShapeID="_x0000_s1216" DrawAspect="Content" ObjectID="_1674055454" r:id="rId27"/>
              </w:pict>
            </w:r>
          </w:p>
        </w:tc>
      </w:tr>
      <w:tr w:rsidR="001B5441" w:rsidTr="001B5441">
        <w:tc>
          <w:tcPr>
            <w:tcW w:w="1425" w:type="dxa"/>
          </w:tcPr>
          <w:p w:rsidR="001B5441" w:rsidRDefault="001B5441" w:rsidP="001B5441">
            <w:r>
              <w:rPr>
                <w:noProof/>
              </w:rPr>
              <w:pict>
                <v:oval id="_x0000_s1210" style="position:absolute;margin-left:6.35pt;margin-top:5.6pt;width:17.8pt;height:17.8pt;z-index:251658240;mso-position-horizontal-relative:text;mso-position-vertical-relative:text" fillcolor="black"/>
              </w:pict>
            </w:r>
            <w:r>
              <w:rPr>
                <w:noProof/>
              </w:rPr>
              <w:pict>
                <v:oval id="_x0000_s1209" style="position:absolute;margin-left:49.15pt;margin-top:5.6pt;width:17.8pt;height:17.8pt;z-index:251658240;mso-position-horizontal-relative:text;mso-position-vertical-relative:text" fillcolor="black"/>
              </w:pict>
            </w:r>
          </w:p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</w:tc>
        <w:tc>
          <w:tcPr>
            <w:tcW w:w="7863" w:type="dxa"/>
          </w:tcPr>
          <w:p w:rsidR="001B5441" w:rsidRDefault="001B5441" w:rsidP="001B5441"/>
        </w:tc>
      </w:tr>
      <w:tr w:rsidR="001B5441" w:rsidTr="001B5441">
        <w:tc>
          <w:tcPr>
            <w:tcW w:w="1425" w:type="dxa"/>
          </w:tcPr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</w:tc>
        <w:tc>
          <w:tcPr>
            <w:tcW w:w="7863" w:type="dxa"/>
          </w:tcPr>
          <w:p w:rsidR="001B5441" w:rsidRDefault="001B5441" w:rsidP="001B5441"/>
        </w:tc>
      </w:tr>
      <w:tr w:rsidR="001B5441" w:rsidTr="001B5441">
        <w:tc>
          <w:tcPr>
            <w:tcW w:w="1425" w:type="dxa"/>
          </w:tcPr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  <w:p w:rsidR="001B5441" w:rsidRDefault="001B5441" w:rsidP="001B5441"/>
        </w:tc>
        <w:tc>
          <w:tcPr>
            <w:tcW w:w="7863" w:type="dxa"/>
          </w:tcPr>
          <w:p w:rsidR="001B5441" w:rsidRDefault="001B5441" w:rsidP="001B5441"/>
        </w:tc>
      </w:tr>
    </w:tbl>
    <w:p w:rsidR="001B5441" w:rsidRDefault="001B5441" w:rsidP="001B5441"/>
    <w:p w:rsidR="001B5441" w:rsidRDefault="001B5441" w:rsidP="001B5441"/>
    <w:p w:rsidR="001B5441" w:rsidRPr="00A32DDE" w:rsidRDefault="001B5441" w:rsidP="001B5441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1B5441" w:rsidRDefault="001B5441" w:rsidP="001B5441">
      <w:pPr>
        <w:rPr>
          <w:b/>
        </w:rPr>
      </w:pPr>
    </w:p>
    <w:p w:rsidR="001B5441" w:rsidRDefault="001B5441" w:rsidP="001B5441">
      <w:pPr>
        <w:rPr>
          <w:b/>
        </w:rPr>
      </w:pPr>
    </w:p>
    <w:p w:rsidR="00C76F78" w:rsidRDefault="00C76F78"/>
    <w:sectPr w:rsidR="00C76F78" w:rsidSect="003A7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E4056"/>
    <w:multiLevelType w:val="hybridMultilevel"/>
    <w:tmpl w:val="BCD4A3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76F78"/>
    <w:rsid w:val="001638E4"/>
    <w:rsid w:val="001B5441"/>
    <w:rsid w:val="003A7FA0"/>
    <w:rsid w:val="003D5A93"/>
    <w:rsid w:val="006B75DD"/>
    <w:rsid w:val="00C76F78"/>
    <w:rsid w:val="00F73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7FA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image" Target="media/image7.png"/><Relationship Id="rId26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10.bin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9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2.bin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png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2021-02-05T17:15:00Z</dcterms:created>
  <dcterms:modified xsi:type="dcterms:W3CDTF">2021-02-05T17:37:00Z</dcterms:modified>
</cp:coreProperties>
</file>